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DB55" w14:textId="556E4508" w:rsidR="00FA4B09" w:rsidRPr="00FF0D4F" w:rsidRDefault="00FA4B09" w:rsidP="00FA4B09"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C57E4E">
        <w:rPr>
          <w:color w:val="000000"/>
          <w:sz w:val="24"/>
        </w:rPr>
        <w:t xml:space="preserve">Meslek Yüksekokulu </w:t>
      </w:r>
      <w:r w:rsidR="0054310F">
        <w:rPr>
          <w:color w:val="000000"/>
          <w:sz w:val="24"/>
        </w:rPr>
        <w:t xml:space="preserve">İnşaat </w:t>
      </w:r>
      <w:r w:rsidR="003A5924">
        <w:rPr>
          <w:color w:val="000000"/>
          <w:sz w:val="24"/>
        </w:rPr>
        <w:t>T</w:t>
      </w:r>
      <w:r w:rsidR="0054310F">
        <w:rPr>
          <w:color w:val="000000"/>
          <w:sz w:val="24"/>
        </w:rPr>
        <w:t>eknolojisi</w:t>
      </w:r>
      <w:r w:rsidR="00265C6B">
        <w:rPr>
          <w:color w:val="000000"/>
          <w:sz w:val="24"/>
        </w:rPr>
        <w:t xml:space="preserve"> </w:t>
      </w:r>
      <w:r w:rsidR="00C57E4E">
        <w:rPr>
          <w:color w:val="000000"/>
          <w:sz w:val="24"/>
        </w:rPr>
        <w:t>Programı</w:t>
      </w:r>
      <w:r w:rsidR="00564F1B">
        <w:rPr>
          <w:color w:val="000000"/>
          <w:sz w:val="24"/>
        </w:rPr>
        <w:t xml:space="preserve"> </w:t>
      </w:r>
      <w:r w:rsidRPr="00E96885">
        <w:rPr>
          <w:color w:val="000000"/>
          <w:sz w:val="24"/>
        </w:rPr>
        <w:t xml:space="preserve">için </w:t>
      </w:r>
      <w:r w:rsidR="0054310F">
        <w:rPr>
          <w:b/>
          <w:color w:val="000000"/>
          <w:sz w:val="24"/>
        </w:rPr>
        <w:t>20</w:t>
      </w:r>
      <w:r w:rsidR="002D5DC6">
        <w:rPr>
          <w:b/>
          <w:color w:val="000000"/>
          <w:sz w:val="24"/>
        </w:rPr>
        <w:t>.0</w:t>
      </w:r>
      <w:r w:rsidR="0054310F">
        <w:rPr>
          <w:b/>
          <w:color w:val="000000"/>
          <w:sz w:val="24"/>
        </w:rPr>
        <w:t>5</w:t>
      </w:r>
      <w:r w:rsidR="002D5DC6">
        <w:rPr>
          <w:b/>
          <w:color w:val="000000"/>
          <w:sz w:val="24"/>
        </w:rPr>
        <w:t>.202</w:t>
      </w:r>
      <w:r w:rsidR="0054310F">
        <w:rPr>
          <w:b/>
          <w:color w:val="000000"/>
          <w:sz w:val="24"/>
        </w:rPr>
        <w:t>6</w:t>
      </w:r>
      <w:r w:rsidRPr="00E96885">
        <w:rPr>
          <w:color w:val="000000"/>
          <w:sz w:val="24"/>
        </w:rPr>
        <w:t xml:space="preserve"> tarihinde </w:t>
      </w:r>
      <w:proofErr w:type="gramStart"/>
      <w:r>
        <w:rPr>
          <w:color w:val="000000"/>
          <w:sz w:val="24"/>
        </w:rPr>
        <w:t>Resmi</w:t>
      </w:r>
      <w:proofErr w:type="gram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Gazete’de</w:t>
      </w:r>
      <w:proofErr w:type="spellEnd"/>
      <w:r>
        <w:rPr>
          <w:color w:val="000000"/>
          <w:sz w:val="24"/>
        </w:rPr>
        <w:t xml:space="preserve">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57E4E">
        <w:rPr>
          <w:b/>
          <w:bCs/>
          <w:color w:val="000000"/>
          <w:sz w:val="24"/>
        </w:rPr>
        <w:t xml:space="preserve">Öğretim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1746"/>
        <w:gridCol w:w="1550"/>
        <w:gridCol w:w="1710"/>
        <w:gridCol w:w="484"/>
        <w:gridCol w:w="642"/>
        <w:gridCol w:w="1026"/>
        <w:gridCol w:w="970"/>
        <w:gridCol w:w="1409"/>
        <w:gridCol w:w="848"/>
        <w:gridCol w:w="2110"/>
      </w:tblGrid>
      <w:tr w:rsidR="00FF0D4F" w:rsidRPr="00FF0D4F" w14:paraId="6DAA9253" w14:textId="77777777" w:rsidTr="0054310F">
        <w:trPr>
          <w:trHeight w:val="1205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E890AAC" w14:textId="77777777"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B2433" w14:textId="77777777"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AFD0" w14:textId="77777777"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9EFE" w14:textId="77777777"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6A96DB6" w14:textId="77777777"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A745" w14:textId="77777777"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ALES    PUANI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FF32" w14:textId="77777777"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LİSANS MEZUNİYET NOTU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0831" w14:textId="77777777"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ALES PUANI        </w:t>
            </w:r>
            <w:proofErr w:type="gramStart"/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% 70</w:t>
            </w:r>
            <w:proofErr w:type="gramEnd"/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1045" w14:textId="77777777"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LİSANS MEZUNİYET NOTU</w:t>
            </w: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br/>
            </w:r>
            <w:proofErr w:type="gramStart"/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%30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2A6B" w14:textId="77777777"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TOPLAM PUAN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E0E61" w14:textId="77777777" w:rsidR="00A64A1E" w:rsidRPr="00FF0D4F" w:rsidRDefault="00A32980" w:rsidP="00A64A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54310F" w:rsidRPr="00FF0D4F" w14:paraId="7BA0EC81" w14:textId="77777777" w:rsidTr="0054310F">
        <w:trPr>
          <w:trHeight w:val="419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C7A5B" w14:textId="028D68E6" w:rsidR="0054310F" w:rsidRDefault="00BD391C" w:rsidP="0054310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ÖĞRETİM GÖREVLİSİ</w:t>
            </w:r>
            <w:r w:rsidR="0054310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C6CE" w14:textId="7EB5F1D3" w:rsidR="0054310F" w:rsidRPr="00394E0E" w:rsidRDefault="0054310F" w:rsidP="0054310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94E0E">
              <w:rPr>
                <w:rFonts w:ascii="Calibri" w:hAnsi="Calibri" w:cs="Calibri"/>
                <w:b/>
                <w:bCs/>
                <w:sz w:val="18"/>
                <w:szCs w:val="18"/>
              </w:rPr>
              <w:t>ELİF AYSEMA DONDURMACI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DAD32" w14:textId="3833E72B" w:rsidR="0054310F" w:rsidRDefault="0054310F" w:rsidP="0054310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MESLEK YÜKSEKOKULU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2144" w14:textId="15AE6B29" w:rsidR="0054310F" w:rsidRDefault="0054310F" w:rsidP="0054310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İNŞAAT TEKNOLOJİSİ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B2032" w14:textId="5D3C65F3" w:rsidR="0054310F" w:rsidRPr="00265C6B" w:rsidRDefault="0054310F" w:rsidP="005431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E69F" w14:textId="73C8DD86" w:rsidR="0054310F" w:rsidRPr="00265C6B" w:rsidRDefault="0054310F" w:rsidP="0054310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72,240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2E0A" w14:textId="723DE48F" w:rsidR="0054310F" w:rsidRPr="00265C6B" w:rsidRDefault="0054310F" w:rsidP="0054310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71,76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D0C06" w14:textId="0FD80652" w:rsidR="0054310F" w:rsidRPr="00265C6B" w:rsidRDefault="0054310F" w:rsidP="0054310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50,57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32C93" w14:textId="0E4B1252" w:rsidR="0054310F" w:rsidRPr="00265C6B" w:rsidRDefault="0054310F" w:rsidP="0054310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21,53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200E9" w14:textId="3C50093D" w:rsidR="0054310F" w:rsidRPr="00265C6B" w:rsidRDefault="0054310F" w:rsidP="0054310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72,10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9A7A2" w14:textId="5BAAC628" w:rsidR="0054310F" w:rsidRPr="00265C6B" w:rsidRDefault="0054310F" w:rsidP="005431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SINAVA GİREBİLİR</w:t>
            </w:r>
          </w:p>
        </w:tc>
      </w:tr>
    </w:tbl>
    <w:p w14:paraId="43D4355A" w14:textId="77777777" w:rsidR="00FA4B09" w:rsidRDefault="00FA4B09" w:rsidP="00FA4B09">
      <w:pPr>
        <w:rPr>
          <w:rFonts w:cstheme="minorHAnsi"/>
          <w:sz w:val="18"/>
          <w:szCs w:val="18"/>
        </w:rPr>
      </w:pPr>
    </w:p>
    <w:p w14:paraId="400E114F" w14:textId="77777777" w:rsidR="0054310F" w:rsidRDefault="0054310F" w:rsidP="00FA4B09">
      <w:pPr>
        <w:rPr>
          <w:rFonts w:cstheme="minorHAnsi"/>
          <w:sz w:val="18"/>
          <w:szCs w:val="18"/>
        </w:rPr>
      </w:pPr>
    </w:p>
    <w:p w14:paraId="7B72AD0D" w14:textId="77777777" w:rsidR="0054310F" w:rsidRPr="00FF0D4F" w:rsidRDefault="0054310F" w:rsidP="00FA4B09">
      <w:pPr>
        <w:rPr>
          <w:rFonts w:cstheme="minorHAnsi"/>
          <w:sz w:val="18"/>
          <w:szCs w:val="18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14:paraId="5774749F" w14:textId="77777777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8BC795" w14:textId="77777777"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GİRİŞ </w:t>
            </w:r>
            <w:proofErr w:type="gramStart"/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SINAVININ ;</w:t>
            </w:r>
            <w:proofErr w:type="gramEnd"/>
          </w:p>
        </w:tc>
      </w:tr>
      <w:tr w:rsidR="00FF0D4F" w:rsidRPr="00FF0D4F" w14:paraId="1AAAA1F0" w14:textId="77777777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DB45" w14:textId="4E6DDE61"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2D5D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="0054310F" w:rsidRPr="0054310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15.06.2026</w:t>
            </w:r>
          </w:p>
        </w:tc>
      </w:tr>
      <w:tr w:rsidR="00FF0D4F" w:rsidRPr="00FF0D4F" w14:paraId="3DA60DC4" w14:textId="77777777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2CB0" w14:textId="77777777" w:rsidR="00C57E4E" w:rsidRPr="00265C6B" w:rsidRDefault="00C57E4E" w:rsidP="002D5DC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265C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Yeri: </w:t>
            </w:r>
            <w:r w:rsidR="00526FBC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 xml:space="preserve">Meslek Yüksekokulu </w:t>
            </w:r>
            <w:r w:rsidR="002D5DC6" w:rsidRPr="002D5DC6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D 202</w:t>
            </w:r>
          </w:p>
        </w:tc>
      </w:tr>
      <w:tr w:rsidR="00FF0D4F" w:rsidRPr="00FF0D4F" w14:paraId="6EA0CF81" w14:textId="77777777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EA07" w14:textId="0C35B307" w:rsidR="00C57E4E" w:rsidRPr="00265C6B" w:rsidRDefault="00C57E4E" w:rsidP="002D5DC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265C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Saati: </w:t>
            </w:r>
            <w:r w:rsidR="002D5D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</w:t>
            </w:r>
            <w:r w:rsidR="0054310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</w:t>
            </w:r>
            <w:r w:rsidR="002D5D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:</w:t>
            </w:r>
            <w:r w:rsidR="0054310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</w:t>
            </w:r>
            <w:r w:rsidR="002D5D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0</w:t>
            </w:r>
          </w:p>
        </w:tc>
      </w:tr>
    </w:tbl>
    <w:p w14:paraId="2A457436" w14:textId="77777777" w:rsidR="00FA4B09" w:rsidRPr="00FF0D4F" w:rsidRDefault="00FA4B09" w:rsidP="00FA4B09">
      <w:pPr>
        <w:rPr>
          <w:rFonts w:cstheme="minorHAnsi"/>
          <w:sz w:val="18"/>
          <w:szCs w:val="18"/>
        </w:rPr>
      </w:pPr>
    </w:p>
    <w:p w14:paraId="45880845" w14:textId="77777777" w:rsidR="00FA4B09" w:rsidRPr="00FA4B09" w:rsidRDefault="00FA4B09" w:rsidP="00FA4B09"/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15A3" w14:textId="77777777"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14:paraId="3816D25F" w14:textId="77777777"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6F9FB" w14:textId="77777777"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14:paraId="779BD545" w14:textId="77777777"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66799"/>
    <w:rsid w:val="00073128"/>
    <w:rsid w:val="0011760A"/>
    <w:rsid w:val="00130587"/>
    <w:rsid w:val="001E7A3D"/>
    <w:rsid w:val="001F2BBC"/>
    <w:rsid w:val="00227F08"/>
    <w:rsid w:val="00265C6B"/>
    <w:rsid w:val="00286D0C"/>
    <w:rsid w:val="00287996"/>
    <w:rsid w:val="002D5DC6"/>
    <w:rsid w:val="0030481E"/>
    <w:rsid w:val="00313508"/>
    <w:rsid w:val="00394E0E"/>
    <w:rsid w:val="003A5924"/>
    <w:rsid w:val="003D5F26"/>
    <w:rsid w:val="0042125A"/>
    <w:rsid w:val="004324D4"/>
    <w:rsid w:val="0043426E"/>
    <w:rsid w:val="0047522F"/>
    <w:rsid w:val="004E4F47"/>
    <w:rsid w:val="004F7F72"/>
    <w:rsid w:val="00526FBC"/>
    <w:rsid w:val="0054310F"/>
    <w:rsid w:val="005573CB"/>
    <w:rsid w:val="0056481B"/>
    <w:rsid w:val="00564F1B"/>
    <w:rsid w:val="00583A74"/>
    <w:rsid w:val="005C261B"/>
    <w:rsid w:val="005F1352"/>
    <w:rsid w:val="005F1B6E"/>
    <w:rsid w:val="00690A47"/>
    <w:rsid w:val="00693571"/>
    <w:rsid w:val="006A4489"/>
    <w:rsid w:val="006E38A7"/>
    <w:rsid w:val="006F0A44"/>
    <w:rsid w:val="006F5DB5"/>
    <w:rsid w:val="00724EA4"/>
    <w:rsid w:val="007678F4"/>
    <w:rsid w:val="00782C3D"/>
    <w:rsid w:val="00786A3A"/>
    <w:rsid w:val="007972DB"/>
    <w:rsid w:val="00856198"/>
    <w:rsid w:val="00865711"/>
    <w:rsid w:val="00896592"/>
    <w:rsid w:val="008A6337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3435E"/>
    <w:rsid w:val="00B40F90"/>
    <w:rsid w:val="00B503AF"/>
    <w:rsid w:val="00B74FC9"/>
    <w:rsid w:val="00BB2BB2"/>
    <w:rsid w:val="00BC2858"/>
    <w:rsid w:val="00BD391C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B7EA6"/>
    <w:rsid w:val="00ED42BC"/>
    <w:rsid w:val="00F00089"/>
    <w:rsid w:val="00F042E9"/>
    <w:rsid w:val="00F161FF"/>
    <w:rsid w:val="00F52FB4"/>
    <w:rsid w:val="00F53A33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DAB0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Özlem Ordu</cp:lastModifiedBy>
  <cp:revision>71</cp:revision>
  <dcterms:created xsi:type="dcterms:W3CDTF">2019-02-01T12:58:00Z</dcterms:created>
  <dcterms:modified xsi:type="dcterms:W3CDTF">2026-06-10T12:02:00Z</dcterms:modified>
</cp:coreProperties>
</file>