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8"/>
        <w:gridCol w:w="946"/>
        <w:gridCol w:w="3962"/>
        <w:gridCol w:w="2594"/>
      </w:tblGrid>
      <w:tr w:rsidR="00E22C94" w:rsidRPr="00E22C94" w:rsidTr="00E22C94">
        <w:trPr>
          <w:trHeight w:val="1305"/>
        </w:trPr>
        <w:tc>
          <w:tcPr>
            <w:tcW w:w="8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Okan Üniversitesi </w:t>
            </w:r>
            <w:proofErr w:type="spellStart"/>
            <w:r w:rsidRPr="00E22C9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tr-TR"/>
              </w:rPr>
              <w:t>Konservatuvarı</w:t>
            </w:r>
            <w:proofErr w:type="spellEnd"/>
            <w:r w:rsidRPr="00E22C9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Müzik Bölümü                                                                                     28 Temmuz 2016 Özel Yetenek Sınavı Kazananlar Listesi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4157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Onur ŞEKERCİOĞLU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% 100 Burslu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4134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İrem Ece GÜLENSOY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% 50 Burslu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4160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Begüm AKMAN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% 50 Burslu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4174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Şevval ELALTUNTAŞ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% 50 Burslu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4173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proofErr w:type="spellStart"/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Tunahan</w:t>
            </w:r>
            <w:proofErr w:type="spellEnd"/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TAN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% 50 Burslu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4163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Deniz Can DEMİR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% 50 Burslu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4152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Oktay GÖZCÜ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% 50 Burslu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4142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Umut Egemen ERZ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% 50 Burslu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4166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Selin GENÇÖRNEK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% 50 Burslu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4143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Özge Deniz KAYA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% 50 Burslu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4146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Mert CABBAR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% 25 Burslu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4165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Agah Anıl TIĞLI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% 25 Burslu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4141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İlknur AKÇA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% 25 Burslu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4172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Fatih Haydar CİVELEK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% 25 Burslu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4137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proofErr w:type="spellStart"/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Aleyna</w:t>
            </w:r>
            <w:proofErr w:type="spellEnd"/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TIRIŞ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% 25 Burslu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4171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Mert KARAMAN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Ücretli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4159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Batuhan ŞEN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Ücretli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4135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Gizem DİLEK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Ücretli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4148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Kader UÇAR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Ücretli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4147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Diren İNAÇ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Ücretli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4164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Ali Eren ALKAYA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Ücretli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4154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Merve TİMURCUOĞLU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Ücretli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4170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Gökberk RENDA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Ücretli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4149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Aslıhan ÖZTÜRK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Ücretli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4151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proofErr w:type="spellStart"/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Serfinaz</w:t>
            </w:r>
            <w:proofErr w:type="spellEnd"/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AKŞAHİN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Ücretli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4167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Binnur GÖKDAŞ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Yedek</w:t>
            </w:r>
          </w:p>
        </w:tc>
      </w:tr>
      <w:tr w:rsidR="00E22C94" w:rsidRPr="00E22C94" w:rsidTr="00E22C94">
        <w:trPr>
          <w:trHeight w:val="3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4168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proofErr w:type="spellStart"/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Emirhan</w:t>
            </w:r>
            <w:proofErr w:type="spellEnd"/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KOCA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Yedek</w:t>
            </w:r>
          </w:p>
        </w:tc>
      </w:tr>
    </w:tbl>
    <w:p w:rsidR="00587029" w:rsidRDefault="00587029"/>
    <w:p w:rsidR="00E22C94" w:rsidRDefault="00E22C94"/>
    <w:tbl>
      <w:tblPr>
        <w:tblW w:w="809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6"/>
        <w:gridCol w:w="146"/>
        <w:gridCol w:w="14"/>
        <w:gridCol w:w="132"/>
        <w:gridCol w:w="28"/>
        <w:gridCol w:w="7603"/>
        <w:gridCol w:w="28"/>
      </w:tblGrid>
      <w:tr w:rsidR="00E22C94" w:rsidRPr="00E22C94" w:rsidTr="00E22C94">
        <w:trPr>
          <w:gridAfter w:val="1"/>
          <w:wAfter w:w="28" w:type="dxa"/>
          <w:trHeight w:val="293"/>
        </w:trPr>
        <w:tc>
          <w:tcPr>
            <w:tcW w:w="80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Kesin kazanan listesinde olan adaylarımızın kayıt dönemi </w:t>
            </w:r>
          </w:p>
        </w:tc>
      </w:tr>
      <w:tr w:rsidR="00E22C94" w:rsidRPr="00E22C94" w:rsidTr="00E22C94">
        <w:trPr>
          <w:gridAfter w:val="1"/>
          <w:wAfter w:w="28" w:type="dxa"/>
          <w:trHeight w:val="180"/>
        </w:trPr>
        <w:tc>
          <w:tcPr>
            <w:tcW w:w="80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1 Ağustos Pazartesi - 12 Ağustos Cuma tarihleri arasındadır.</w:t>
            </w:r>
          </w:p>
        </w:tc>
      </w:tr>
      <w:tr w:rsidR="00E22C94" w:rsidRPr="00E22C94" w:rsidTr="00E22C94">
        <w:trPr>
          <w:gridAfter w:val="1"/>
          <w:wAfter w:w="28" w:type="dxa"/>
          <w:trHeight w:val="1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7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</w:tr>
      <w:tr w:rsidR="00E22C94" w:rsidRPr="00E22C94" w:rsidTr="00E22C94">
        <w:trPr>
          <w:gridAfter w:val="1"/>
          <w:wAfter w:w="28" w:type="dxa"/>
          <w:trHeight w:val="180"/>
        </w:trPr>
        <w:tc>
          <w:tcPr>
            <w:tcW w:w="80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Yedek listesinde olan adaylarımızın kayıt dönemi  </w:t>
            </w:r>
          </w:p>
        </w:tc>
      </w:tr>
      <w:tr w:rsidR="00E22C94" w:rsidRPr="00E22C94" w:rsidTr="00E22C94">
        <w:trPr>
          <w:gridAfter w:val="1"/>
          <w:wAfter w:w="28" w:type="dxa"/>
          <w:trHeight w:val="180"/>
        </w:trPr>
        <w:tc>
          <w:tcPr>
            <w:tcW w:w="80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9B47BA" w:rsidP="009B4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15</w:t>
            </w:r>
            <w:r w:rsidR="00E22C94"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Ağustos Pazartesi - 1</w:t>
            </w: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>6</w:t>
            </w:r>
            <w:r w:rsidR="00E22C94"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Ağustos </w:t>
            </w:r>
            <w:r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Salı </w:t>
            </w:r>
            <w:r w:rsidR="00E22C94"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tarihleri arasındadır.</w:t>
            </w:r>
          </w:p>
        </w:tc>
      </w:tr>
      <w:tr w:rsidR="00E22C94" w:rsidRPr="00E22C94" w:rsidTr="00E22C94">
        <w:trPr>
          <w:trHeight w:val="1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7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</w:tr>
      <w:tr w:rsidR="00E22C94" w:rsidRPr="00E22C94" w:rsidTr="00E22C94">
        <w:trPr>
          <w:trHeight w:val="1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7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</w:tr>
      <w:tr w:rsidR="00E22C94" w:rsidRPr="00E22C94" w:rsidTr="00E22C94">
        <w:trPr>
          <w:trHeight w:val="1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7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</w:tr>
      <w:tr w:rsidR="00E22C94" w:rsidRPr="00E22C94" w:rsidTr="00E22C94">
        <w:trPr>
          <w:trHeight w:val="1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7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</w:tr>
      <w:tr w:rsidR="00E22C94" w:rsidRPr="00E22C94" w:rsidTr="00E22C94">
        <w:trPr>
          <w:trHeight w:val="1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7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Konservatuvar Müdürü</w:t>
            </w:r>
          </w:p>
        </w:tc>
      </w:tr>
      <w:tr w:rsidR="00E22C94" w:rsidRPr="00E22C94" w:rsidTr="00E22C94">
        <w:trPr>
          <w:trHeight w:val="1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7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proofErr w:type="gramStart"/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Yrd.</w:t>
            </w:r>
            <w:proofErr w:type="spellStart"/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Doç.Dr</w:t>
            </w:r>
            <w:proofErr w:type="spellEnd"/>
            <w:proofErr w:type="gramEnd"/>
            <w:r w:rsidRPr="00E22C94">
              <w:rPr>
                <w:rFonts w:ascii="Verdana" w:eastAsia="Times New Roman" w:hAnsi="Verdana" w:cs="Times New Roman"/>
                <w:color w:val="000000"/>
                <w:lang w:eastAsia="tr-TR"/>
              </w:rPr>
              <w:t>.Çetin KÖRÜKÇÜOĞLU</w:t>
            </w:r>
          </w:p>
        </w:tc>
      </w:tr>
      <w:tr w:rsidR="00E22C94" w:rsidRPr="00E22C94" w:rsidTr="00E22C94">
        <w:trPr>
          <w:trHeight w:val="1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  <w:tc>
          <w:tcPr>
            <w:tcW w:w="7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94" w:rsidRPr="00E22C94" w:rsidRDefault="00E22C94" w:rsidP="00E22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</w:tr>
    </w:tbl>
    <w:p w:rsidR="00E22C94" w:rsidRDefault="00E22C94"/>
    <w:sectPr w:rsidR="00E22C94" w:rsidSect="00E22C94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2C94"/>
    <w:rsid w:val="00587029"/>
    <w:rsid w:val="009B47BA"/>
    <w:rsid w:val="00A95CF1"/>
    <w:rsid w:val="00E2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0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hilal.ercan</dc:creator>
  <cp:lastModifiedBy>hilal.ercan</cp:lastModifiedBy>
  <cp:revision>2</cp:revision>
  <dcterms:created xsi:type="dcterms:W3CDTF">2016-07-29T07:48:00Z</dcterms:created>
  <dcterms:modified xsi:type="dcterms:W3CDTF">2016-07-29T07:57:00Z</dcterms:modified>
</cp:coreProperties>
</file>